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EE" w:rsidRDefault="00D670EE" w:rsidP="00D670E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FF9900"/>
          <w:sz w:val="22"/>
          <w:szCs w:val="22"/>
          <w:u w:val="single"/>
        </w:rPr>
        <w:t>OTHER RESOURCES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6"/>
        <w:gridCol w:w="1244"/>
      </w:tblGrid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 LINKS or ACTIVITY IDEAS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GRADE LEVEL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TypingAgent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K-12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4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Bornready.org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Pre-K Children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MyON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Digital Library and News Articles </w:t>
            </w:r>
          </w:p>
          <w:p w:rsidR="00D670EE" w:rsidRDefault="00D670EE">
            <w:pPr>
              <w:pStyle w:val="NormalWeb"/>
              <w:shd w:val="clear" w:color="auto" w:fill="FFFFFF"/>
              <w:spacing w:before="0" w:beforeAutospacing="0" w:after="0" w:afterAutospacing="0"/>
            </w:pPr>
            <w:hyperlink r:id="rId5" w:history="1">
              <w:r>
                <w:rPr>
                  <w:rStyle w:val="Hyperlink"/>
                  <w:rFonts w:ascii="Arial" w:hAnsi="Arial" w:cs="Arial"/>
                  <w:b/>
                  <w:bCs/>
                  <w:color w:val="0563C1"/>
                  <w:sz w:val="22"/>
                  <w:szCs w:val="22"/>
                </w:rPr>
                <w:t>https://www.myon.com/school/madisoncityschoolsread</w:t>
              </w:r>
            </w:hyperlink>
          </w:p>
          <w:p w:rsidR="00D670EE" w:rsidRDefault="00D670E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Student username: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myON</w:t>
            </w:r>
            <w:proofErr w:type="spellEnd"/>
          </w:p>
          <w:p w:rsidR="00D670EE" w:rsidRDefault="00D670E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Student password: read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Pre-K-12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6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https://www.purposegames.com/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6-12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https://www.gonoodle.com/</w:t>
              </w:r>
            </w:hyperlink>
          </w:p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Physical Education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K-8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https://wow.boomlearning.com/</w:t>
              </w:r>
            </w:hyperlink>
          </w:p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French World Language Learning </w:t>
            </w:r>
          </w:p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Sign in as a student using your Google Classroom account name and password. Have fun with the interactive games and practice.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6-8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9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Virtual Field Trips through Discovery Education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K-12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Virtual Museum and Zoo Field Trips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K-12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11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Musiclab</w:t>
              </w:r>
              <w:proofErr w:type="spellEnd"/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PreK-3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https://artsandculture.google.com/project/streetviews</w:t>
              </w:r>
            </w:hyperlink>
          </w:p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iconic museum tours from all over the world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K-12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https://popfizz.io/</w:t>
              </w:r>
            </w:hyperlink>
          </w:p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Computer Science Courses for Students and Teachers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8-12</w:t>
            </w:r>
          </w:p>
        </w:tc>
      </w:tr>
      <w:tr w:rsidR="00D670EE" w:rsidTr="00D670E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z w:val="22"/>
                  <w:szCs w:val="22"/>
                </w:rPr>
                <w:t>https://www.vocabbett.com/freebies</w:t>
              </w:r>
            </w:hyperlink>
          </w:p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Free ACT / SAT Vocabulary Practice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70EE" w:rsidRDefault="00D670E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Grades 9-12</w:t>
            </w:r>
          </w:p>
        </w:tc>
      </w:tr>
    </w:tbl>
    <w:p w:rsidR="00A31327" w:rsidRPr="00D670EE" w:rsidRDefault="00A31327" w:rsidP="00D670EE">
      <w:bookmarkStart w:id="0" w:name="_GoBack"/>
      <w:bookmarkEnd w:id="0"/>
    </w:p>
    <w:sectPr w:rsidR="00A31327" w:rsidRPr="00D6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57"/>
    <w:rsid w:val="0018151C"/>
    <w:rsid w:val="00221157"/>
    <w:rsid w:val="007D0B77"/>
    <w:rsid w:val="00A31327"/>
    <w:rsid w:val="00D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643AC-0EA0-4207-A9D1-68CB6814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w.boomlearning.com/" TargetMode="External"/><Relationship Id="rId13" Type="http://schemas.openxmlformats.org/officeDocument/2006/relationships/hyperlink" Target="https://popfizz.i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noodle.com/" TargetMode="External"/><Relationship Id="rId12" Type="http://schemas.openxmlformats.org/officeDocument/2006/relationships/hyperlink" Target="https://artsandculture.google.com/project/streetview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urposegames.com/" TargetMode="External"/><Relationship Id="rId11" Type="http://schemas.openxmlformats.org/officeDocument/2006/relationships/hyperlink" Target="https://musiclab.chromeexperiments.com/Experiments" TargetMode="External"/><Relationship Id="rId5" Type="http://schemas.openxmlformats.org/officeDocument/2006/relationships/hyperlink" Target="https://www.myon.com/school/madisoncityschoolsrea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SvIdgTx9djKO6SjyvPDsoGlkgE3iExmi3qh2KRRku_w/preview?fbclid=IwAR3gB8llWcpx2NttgD_EuQV88CXqdCQNPLYwHyBVLeL68mK1JfHpO8Xe0SY" TargetMode="External"/><Relationship Id="rId4" Type="http://schemas.openxmlformats.org/officeDocument/2006/relationships/hyperlink" Target="https://bornready.org/" TargetMode="External"/><Relationship Id="rId9" Type="http://schemas.openxmlformats.org/officeDocument/2006/relationships/hyperlink" Target="https://www.discoveryeducation.com/community/virtual-field-trips/" TargetMode="External"/><Relationship Id="rId14" Type="http://schemas.openxmlformats.org/officeDocument/2006/relationships/hyperlink" Target="https://www.vocabbett.com/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Summer N.</dc:creator>
  <cp:keywords/>
  <dc:description/>
  <cp:lastModifiedBy>Williams, Summer N.</cp:lastModifiedBy>
  <cp:revision>3</cp:revision>
  <dcterms:created xsi:type="dcterms:W3CDTF">2020-03-16T17:56:00Z</dcterms:created>
  <dcterms:modified xsi:type="dcterms:W3CDTF">2020-03-18T23:02:00Z</dcterms:modified>
</cp:coreProperties>
</file>